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7BAE" w14:textId="77777777" w:rsidR="003D4407" w:rsidRDefault="003D4407">
      <w:pPr>
        <w:rPr>
          <w:rFonts w:hint="eastAsia"/>
        </w:rPr>
      </w:pPr>
    </w:p>
    <w:p w14:paraId="5DE7B08A" w14:textId="77777777" w:rsidR="003D4407" w:rsidRDefault="003D4407">
      <w:pPr>
        <w:rPr>
          <w:rFonts w:hint="eastAsia"/>
        </w:rPr>
      </w:pPr>
      <w:r>
        <w:rPr>
          <w:rFonts w:hint="eastAsia"/>
        </w:rPr>
        <w:t>一克的重要性</w:t>
      </w:r>
    </w:p>
    <w:p w14:paraId="09D00B49" w14:textId="77777777" w:rsidR="003D4407" w:rsidRDefault="003D4407">
      <w:pPr>
        <w:rPr>
          <w:rFonts w:hint="eastAsia"/>
        </w:rPr>
      </w:pPr>
      <w:r>
        <w:rPr>
          <w:rFonts w:hint="eastAsia"/>
        </w:rPr>
        <w:t>“Yi ke”，在汉语中意味着“一克”，看似微不足道的重量单位，却承载着深远的意义。从科学实验到日常生活，从精密制造到健康饮食，“yi ke”无处不在。它不仅仅是一个度量单位，更是一种精确与细致的象征。</w:t>
      </w:r>
    </w:p>
    <w:p w14:paraId="77645771" w14:textId="77777777" w:rsidR="003D4407" w:rsidRDefault="003D4407">
      <w:pPr>
        <w:rPr>
          <w:rFonts w:hint="eastAsia"/>
        </w:rPr>
      </w:pPr>
    </w:p>
    <w:p w14:paraId="213FF3B1" w14:textId="77777777" w:rsidR="003D4407" w:rsidRDefault="003D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57D1C" w14:textId="77777777" w:rsidR="003D4407" w:rsidRDefault="003D4407">
      <w:pPr>
        <w:rPr>
          <w:rFonts w:hint="eastAsia"/>
        </w:rPr>
      </w:pPr>
      <w:r>
        <w:rPr>
          <w:rFonts w:hint="eastAsia"/>
        </w:rPr>
        <w:t>科学研究中的精准度</w:t>
      </w:r>
    </w:p>
    <w:p w14:paraId="1FEE18B9" w14:textId="77777777" w:rsidR="003D4407" w:rsidRDefault="003D4407">
      <w:pPr>
        <w:rPr>
          <w:rFonts w:hint="eastAsia"/>
        </w:rPr>
      </w:pPr>
      <w:r>
        <w:rPr>
          <w:rFonts w:hint="eastAsia"/>
        </w:rPr>
        <w:t>在科研领域，“yi ke”的重要性不言而喻。无论是化学实验中精确的试剂用量，还是物理实验里对质量变化的细微观察，“yi ke”都扮演着关键角色。科学家们依赖于这种精确测量来验证理论、开发新技术。比如，在药物研发过程中，每一种成分的添加都需要严格控制在一克甚至更小的范围内，以确保药效的安全和有效性。</w:t>
      </w:r>
    </w:p>
    <w:p w14:paraId="3B8413DE" w14:textId="77777777" w:rsidR="003D4407" w:rsidRDefault="003D4407">
      <w:pPr>
        <w:rPr>
          <w:rFonts w:hint="eastAsia"/>
        </w:rPr>
      </w:pPr>
    </w:p>
    <w:p w14:paraId="3A623CDD" w14:textId="77777777" w:rsidR="003D4407" w:rsidRDefault="003D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26EC8" w14:textId="77777777" w:rsidR="003D4407" w:rsidRDefault="003D4407">
      <w:pPr>
        <w:rPr>
          <w:rFonts w:hint="eastAsia"/>
        </w:rPr>
      </w:pPr>
      <w:r>
        <w:rPr>
          <w:rFonts w:hint="eastAsia"/>
        </w:rPr>
        <w:t>制造业中的精细工艺</w:t>
      </w:r>
    </w:p>
    <w:p w14:paraId="0AABA213" w14:textId="77777777" w:rsidR="003D4407" w:rsidRDefault="003D4407">
      <w:pPr>
        <w:rPr>
          <w:rFonts w:hint="eastAsia"/>
        </w:rPr>
      </w:pPr>
      <w:r>
        <w:rPr>
          <w:rFonts w:hint="eastAsia"/>
        </w:rPr>
        <w:t>现代制造业追求极致的精度和质量，“yi ke”成为了衡量标准之一。从高端电子产品到精密机械零件，一点点的质量差异都可能影响最终产品的性能和使用寿命。因此，工程师们在设计和生产过程中必须考虑每一个细节，确保每个部件都在指定的重量范围内。这样不仅提高了产品的可靠性，也增强了市场竞争力。</w:t>
      </w:r>
    </w:p>
    <w:p w14:paraId="326FB9B9" w14:textId="77777777" w:rsidR="003D4407" w:rsidRDefault="003D4407">
      <w:pPr>
        <w:rPr>
          <w:rFonts w:hint="eastAsia"/>
        </w:rPr>
      </w:pPr>
    </w:p>
    <w:p w14:paraId="1AA64923" w14:textId="77777777" w:rsidR="003D4407" w:rsidRDefault="003D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B15F9" w14:textId="77777777" w:rsidR="003D4407" w:rsidRDefault="003D4407">
      <w:pPr>
        <w:rPr>
          <w:rFonts w:hint="eastAsia"/>
        </w:rPr>
      </w:pPr>
      <w:r>
        <w:rPr>
          <w:rFonts w:hint="eastAsia"/>
        </w:rPr>
        <w:t>生活中的点滴积累</w:t>
      </w:r>
    </w:p>
    <w:p w14:paraId="3598E5DA" w14:textId="77777777" w:rsidR="003D4407" w:rsidRDefault="003D4407">
      <w:pPr>
        <w:rPr>
          <w:rFonts w:hint="eastAsia"/>
        </w:rPr>
      </w:pPr>
      <w:r>
        <w:rPr>
          <w:rFonts w:hint="eastAsia"/>
        </w:rPr>
        <w:t>回到日常生活中，“yi ke”同样具有重要意义。例如，烹饪时调料的添加量直接影响食物的味道；健身时体重的变化反映着身体状态的调整；甚至在环保方面，减少每日垃圾的一克也是为地球做出贡献的一部分。这些小小的改变，随着时间的推移，能够带来巨大的影响。</w:t>
      </w:r>
    </w:p>
    <w:p w14:paraId="0BC03C79" w14:textId="77777777" w:rsidR="003D4407" w:rsidRDefault="003D4407">
      <w:pPr>
        <w:rPr>
          <w:rFonts w:hint="eastAsia"/>
        </w:rPr>
      </w:pPr>
    </w:p>
    <w:p w14:paraId="745D8328" w14:textId="77777777" w:rsidR="003D4407" w:rsidRDefault="003D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DA076" w14:textId="77777777" w:rsidR="003D4407" w:rsidRDefault="003D4407">
      <w:pPr>
        <w:rPr>
          <w:rFonts w:hint="eastAsia"/>
        </w:rPr>
      </w:pPr>
      <w:r>
        <w:rPr>
          <w:rFonts w:hint="eastAsia"/>
        </w:rPr>
        <w:t>最后的总结</w:t>
      </w:r>
    </w:p>
    <w:p w14:paraId="235AE3C2" w14:textId="77777777" w:rsidR="003D4407" w:rsidRDefault="003D4407">
      <w:pPr>
        <w:rPr>
          <w:rFonts w:hint="eastAsia"/>
        </w:rPr>
      </w:pPr>
      <w:r>
        <w:rPr>
          <w:rFonts w:hint="eastAsia"/>
        </w:rPr>
        <w:t>尽管“yi ke”只是一个小数点后的重量单位，但它所蕴含的价值远远超过其本身。无论是在高精尖科技领域，还是在我们每个人的日常生活中，关注每一克的细节都能让我们更加接近完美。通过这种方式，我们不仅能提高工作和生活的品质，还能培养出对事物深入理解和尊重的态度。让我们珍惜每一个“yi ke”，因为它们共同构成了我们世界的丰富性和多样性。</w:t>
      </w:r>
    </w:p>
    <w:p w14:paraId="67E7F348" w14:textId="77777777" w:rsidR="003D4407" w:rsidRDefault="003D4407">
      <w:pPr>
        <w:rPr>
          <w:rFonts w:hint="eastAsia"/>
        </w:rPr>
      </w:pPr>
    </w:p>
    <w:p w14:paraId="1899669E" w14:textId="77777777" w:rsidR="003D4407" w:rsidRDefault="003D4407">
      <w:pPr>
        <w:rPr>
          <w:rFonts w:hint="eastAsia"/>
        </w:rPr>
      </w:pPr>
    </w:p>
    <w:p w14:paraId="0094F3BA" w14:textId="77777777" w:rsidR="003D4407" w:rsidRDefault="003D4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1ED65" w14:textId="0A58828C" w:rsidR="00AE4599" w:rsidRDefault="00AE4599"/>
    <w:sectPr w:rsidR="00AE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99"/>
    <w:rsid w:val="003D4407"/>
    <w:rsid w:val="004F584A"/>
    <w:rsid w:val="00A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37DA-78ED-41D1-8A6D-7C4AF03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